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18" w:rsidRDefault="00360818" w:rsidP="00360818">
      <w:pPr>
        <w:ind w:firstLineChars="150" w:firstLine="540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莆田第一中学2016年公开招聘新教师报名表</w:t>
      </w:r>
    </w:p>
    <w:p w:rsidR="00360818" w:rsidRDefault="00360818" w:rsidP="00360818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报名学科</w:t>
      </w:r>
      <w:r>
        <w:rPr>
          <w:rFonts w:ascii="宋体" w:hAnsi="宋体" w:hint="eastAsia"/>
          <w:sz w:val="24"/>
        </w:rPr>
        <w:t xml:space="preserve"> ：                         填表日期：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595"/>
      </w:tblGrid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914" w:type="dxa"/>
            <w:gridSpan w:val="3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贴照片处</w:t>
            </w: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914" w:type="dxa"/>
            <w:gridSpan w:val="3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身高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本科毕业院校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本科所学专业</w:t>
            </w:r>
          </w:p>
        </w:tc>
        <w:tc>
          <w:tcPr>
            <w:tcW w:w="2160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1914" w:type="dxa"/>
            <w:gridSpan w:val="3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硕士毕业院校</w:t>
            </w:r>
          </w:p>
        </w:tc>
        <w:tc>
          <w:tcPr>
            <w:tcW w:w="4074" w:type="dxa"/>
            <w:gridSpan w:val="4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硕士入学时间</w:t>
            </w:r>
          </w:p>
        </w:tc>
        <w:tc>
          <w:tcPr>
            <w:tcW w:w="1914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硕士所学专业</w:t>
            </w:r>
          </w:p>
        </w:tc>
        <w:tc>
          <w:tcPr>
            <w:tcW w:w="4074" w:type="dxa"/>
            <w:gridSpan w:val="4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硕士毕业时间</w:t>
            </w:r>
          </w:p>
        </w:tc>
        <w:tc>
          <w:tcPr>
            <w:tcW w:w="1914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硕士专业是否符合招聘方案要求？</w:t>
            </w:r>
          </w:p>
        </w:tc>
        <w:tc>
          <w:tcPr>
            <w:tcW w:w="2160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招聘单位关于 专业审查意见</w:t>
            </w:r>
          </w:p>
        </w:tc>
        <w:tc>
          <w:tcPr>
            <w:tcW w:w="3828" w:type="dxa"/>
            <w:gridSpan w:val="5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已取得教师</w:t>
            </w:r>
          </w:p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教师资格证编号</w:t>
            </w:r>
          </w:p>
        </w:tc>
        <w:tc>
          <w:tcPr>
            <w:tcW w:w="3828" w:type="dxa"/>
            <w:gridSpan w:val="5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普通话等级</w:t>
            </w:r>
          </w:p>
        </w:tc>
        <w:tc>
          <w:tcPr>
            <w:tcW w:w="1522" w:type="dxa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计算机等级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英语等级</w:t>
            </w: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1522" w:type="dxa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英语学科</w:t>
            </w:r>
          </w:p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选修外语</w:t>
            </w: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7902" w:type="dxa"/>
            <w:gridSpan w:val="9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  <w:tc>
          <w:tcPr>
            <w:tcW w:w="1595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授予时间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360818" w:rsidRDefault="00360818" w:rsidP="00360818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1595"/>
        <w:gridCol w:w="3190"/>
        <w:gridCol w:w="1595"/>
      </w:tblGrid>
      <w:tr w:rsidR="00360818" w:rsidTr="003C47D7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获奖名称与等级</w:t>
            </w: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190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560"/>
          <w:jc w:val="center"/>
        </w:trPr>
        <w:tc>
          <w:tcPr>
            <w:tcW w:w="3190" w:type="dxa"/>
            <w:gridSpan w:val="3"/>
            <w:tcBorders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教学技能得分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综合素质得分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489"/>
          <w:jc w:val="center"/>
        </w:trPr>
        <w:tc>
          <w:tcPr>
            <w:tcW w:w="9570" w:type="dxa"/>
            <w:gridSpan w:val="6"/>
            <w:tcBorders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应聘者个人承诺</w:t>
            </w:r>
          </w:p>
        </w:tc>
      </w:tr>
      <w:tr w:rsidR="00360818" w:rsidTr="003C47D7">
        <w:trPr>
          <w:trHeight w:val="1089"/>
          <w:jc w:val="center"/>
        </w:trPr>
        <w:tc>
          <w:tcPr>
            <w:tcW w:w="9570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ind w:firstLineChars="200" w:firstLine="480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本人承诺所提供的材料真实有效，并已认真阅读《莆田第一中学2016年新教师招聘方案》，确认个人研究生专业符合我校招聘专业要求。 若提供的材料弄虚作假或专业不符，责任自负。     </w:t>
            </w:r>
          </w:p>
          <w:p w:rsidR="00360818" w:rsidRDefault="00360818" w:rsidP="003C47D7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本人签名：</w:t>
            </w:r>
          </w:p>
        </w:tc>
      </w:tr>
      <w:tr w:rsidR="00360818" w:rsidTr="003C47D7">
        <w:trPr>
          <w:trHeight w:val="510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资格审查意见（由招聘方填写）</w:t>
            </w:r>
          </w:p>
        </w:tc>
      </w:tr>
      <w:tr w:rsidR="00360818" w:rsidTr="003C47D7">
        <w:trPr>
          <w:trHeight w:val="1335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766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360818" w:rsidTr="003C47D7">
        <w:trPr>
          <w:trHeight w:val="1185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18" w:rsidRDefault="00360818" w:rsidP="003C47D7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360818" w:rsidRDefault="00360818" w:rsidP="00360818">
      <w:pPr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备注：1、本表由应聘同学填写后用A4纸张正反面打印，一式两份；</w:t>
      </w:r>
    </w:p>
    <w:p w:rsidR="00360818" w:rsidRDefault="00360818" w:rsidP="00360818">
      <w:pPr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2、编号、得分栏由招聘方填写；</w:t>
      </w:r>
    </w:p>
    <w:p w:rsidR="00360818" w:rsidRDefault="00360818" w:rsidP="00360818">
      <w:pPr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3、请全体应聘新教师务必认真阅读《填表须知》</w:t>
      </w:r>
    </w:p>
    <w:p w:rsidR="00360818" w:rsidRDefault="00360818" w:rsidP="00360818">
      <w:pPr>
        <w:spacing w:line="50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360818" w:rsidRDefault="00360818" w:rsidP="00360818">
      <w:pPr>
        <w:spacing w:line="50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填表须知</w:t>
      </w:r>
    </w:p>
    <w:p w:rsidR="00360818" w:rsidRDefault="00360818" w:rsidP="00360818">
      <w:pPr>
        <w:spacing w:line="500" w:lineRule="exact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请全体应聘新教师严格按照我校的应聘文本制作要求提供材料</w:t>
      </w:r>
    </w:p>
    <w:p w:rsidR="00360818" w:rsidRDefault="00360818" w:rsidP="00360818">
      <w:pPr>
        <w:spacing w:line="5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一、提供材料目录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、莆田第一中学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年公开招聘新教师报名表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、高等院校本科毕业证书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、高等院校本科学位证书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、居民身份证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、党员（含预备党员）支部证明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、高级中学教师资格证书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、普通话等级证书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、英语等级证书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、研究生期间奖学金证书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、研究生期间主要荣誉证书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、研究生期间参加学科技能比赛获奖证书</w:t>
      </w:r>
    </w:p>
    <w:p w:rsidR="00360818" w:rsidRDefault="00360818" w:rsidP="0036081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、论文（刊物扫描件或等待刊发证明，不要稿件）</w:t>
      </w:r>
    </w:p>
    <w:p w:rsidR="00360818" w:rsidRDefault="00360818" w:rsidP="00360818">
      <w:pPr>
        <w:spacing w:line="500" w:lineRule="exact"/>
        <w:rPr>
          <w:rFonts w:hint="eastAsia"/>
        </w:rPr>
      </w:pPr>
    </w:p>
    <w:p w:rsidR="00360818" w:rsidRDefault="00360818" w:rsidP="00360818">
      <w:pPr>
        <w:spacing w:line="500" w:lineRule="exact"/>
        <w:ind w:firstLineChars="200" w:firstLine="560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二、说明：应聘新教师须提供电子及书面（相关材料A4复印件）两种材料：</w:t>
      </w:r>
    </w:p>
    <w:p w:rsidR="00360818" w:rsidRDefault="00360818" w:rsidP="00360818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提交材料电子版时，严格按照以上目录的顺序将相关材料电子版（最好是扫描件）编辑成一份word文件提交，9、10、11、12项的子项也以《报名表》中填写的顺序排列，除此之外不接受其他形式的任何电子版。如没有相关证件，在《报名表》中相应栏目填写缺少原因。</w:t>
      </w:r>
      <w:r>
        <w:rPr>
          <w:rFonts w:ascii="宋体" w:hAnsi="宋体"/>
          <w:sz w:val="28"/>
          <w:szCs w:val="28"/>
        </w:rPr>
        <w:t>W</w:t>
      </w:r>
      <w:r>
        <w:rPr>
          <w:rFonts w:ascii="宋体" w:hAnsi="宋体" w:hint="eastAsia"/>
          <w:sz w:val="28"/>
          <w:szCs w:val="28"/>
        </w:rPr>
        <w:t>ord名称统一格式：大学全称+研究生专业+姓名</w:t>
      </w:r>
    </w:p>
    <w:p w:rsidR="00360818" w:rsidRDefault="00360818" w:rsidP="0036081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2、书面材料以A4纸打印，相关证件以A4纸复印，并与电子版相同的顺序装订成册。</w:t>
      </w:r>
    </w:p>
    <w:p w:rsidR="00360818" w:rsidRDefault="00360818" w:rsidP="00360818">
      <w:pPr>
        <w:jc w:val="left"/>
        <w:rPr>
          <w:sz w:val="32"/>
          <w:szCs w:val="32"/>
        </w:rPr>
      </w:pPr>
    </w:p>
    <w:p w:rsidR="00000000" w:rsidRPr="00360818" w:rsidRDefault="00360818"/>
    <w:sectPr w:rsidR="00000000" w:rsidRPr="0036081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18" w:rsidRDefault="00360818" w:rsidP="00360818">
      <w:r>
        <w:separator/>
      </w:r>
    </w:p>
  </w:endnote>
  <w:endnote w:type="continuationSeparator" w:id="1">
    <w:p w:rsidR="00360818" w:rsidRDefault="00360818" w:rsidP="0036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081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60818">
      <w:rPr>
        <w:noProof/>
        <w:lang w:val="zh-CN" w:eastAsia="zh-CN"/>
      </w:rPr>
      <w:t>1</w:t>
    </w:r>
    <w:r>
      <w:fldChar w:fldCharType="end"/>
    </w:r>
  </w:p>
  <w:p w:rsidR="00000000" w:rsidRDefault="003608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18" w:rsidRDefault="00360818" w:rsidP="00360818">
      <w:r>
        <w:separator/>
      </w:r>
    </w:p>
  </w:footnote>
  <w:footnote w:type="continuationSeparator" w:id="1">
    <w:p w:rsidR="00360818" w:rsidRDefault="00360818" w:rsidP="00360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818"/>
    <w:rsid w:val="0036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8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2015-12-22T03:44:00Z</dcterms:created>
  <dcterms:modified xsi:type="dcterms:W3CDTF">2015-12-22T03:45:00Z</dcterms:modified>
</cp:coreProperties>
</file>